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E1759" w14:textId="77777777" w:rsidR="00FB5743" w:rsidRDefault="007C11AD">
      <w:r>
        <w:t>My name is Curtis, I’m 20 years old and I’ve worked in the repair industry for over 2 and a half years in the heart of Perth, Western Australia. I’ve been interest in Computers since I was about 6 or 7, and the interest only grew stronger as I got older and I learned more about them.</w:t>
      </w:r>
    </w:p>
    <w:p w14:paraId="78D285D9" w14:textId="77777777" w:rsidR="007C11AD" w:rsidRDefault="007C11AD">
      <w:r>
        <w:t xml:space="preserve">I am for Right to Repair and I’d like to give you a little sneak </w:t>
      </w:r>
      <w:r w:rsidR="00624143">
        <w:t>peek</w:t>
      </w:r>
      <w:r>
        <w:t xml:space="preserve"> into the glorious world of anti-repair products and counter-intuitive design all in the benefit to the corporations like ASUS, HP, Lenovo, Dell, Apple, Acer, R</w:t>
      </w:r>
      <w:r w:rsidR="00B472D1">
        <w:t>azer, MSI, Alienware and</w:t>
      </w:r>
      <w:r>
        <w:t xml:space="preserve"> Microsoft.</w:t>
      </w:r>
    </w:p>
    <w:p w14:paraId="3F65D1D7" w14:textId="77777777" w:rsidR="00624143" w:rsidRDefault="007C11AD" w:rsidP="00624143">
      <w:r>
        <w:t>These are the top 11 common computer brands you see on store shelves and online, there are more but these are the ones I have experience with.</w:t>
      </w:r>
      <w:r w:rsidR="00624143">
        <w:br/>
      </w:r>
      <w:r w:rsidR="00624143">
        <w:br/>
        <w:t>Imagine you have a Laptop, and your laptop is running slow or has stopped working and you take it into your local computer shop to take a look. After a d</w:t>
      </w:r>
      <w:r w:rsidR="00D909B9">
        <w:t>ay or so, they get back to you and t</w:t>
      </w:r>
      <w:r w:rsidR="00624143">
        <w:t xml:space="preserve">here’s a few </w:t>
      </w:r>
      <w:r w:rsidR="00D909B9">
        <w:t xml:space="preserve">variables </w:t>
      </w:r>
      <w:r w:rsidR="00624143">
        <w:t xml:space="preserve">that </w:t>
      </w:r>
      <w:r w:rsidR="00D909B9">
        <w:t>determine their response and cost to fix, replace or upgrade your device.</w:t>
      </w:r>
    </w:p>
    <w:p w14:paraId="402FF042" w14:textId="77777777" w:rsidR="00624143" w:rsidRDefault="00624143" w:rsidP="00624143">
      <w:r>
        <w:t xml:space="preserve">Firstly, the part may just be plain expensive from the OEM such as HP or Lenovo etc. and it is a part that is set a cost and you cannot get it </w:t>
      </w:r>
      <w:r w:rsidR="00D909B9">
        <w:t>cheaper from any other sources and the OEM is the only person who sells this part, no one else.</w:t>
      </w:r>
      <w:r w:rsidR="005D7ED4">
        <w:t xml:space="preserve"> It’s a shame when your display assembly costs almost double your devices original purchase value isn’t it?</w:t>
      </w:r>
    </w:p>
    <w:p w14:paraId="0A20F4F0" w14:textId="77777777" w:rsidR="00624143" w:rsidRDefault="00624143" w:rsidP="00624143">
      <w:r>
        <w:t xml:space="preserve">Secondly, the part may be cheap however the labour </w:t>
      </w:r>
      <w:r w:rsidR="00D909B9">
        <w:t xml:space="preserve">cost </w:t>
      </w:r>
      <w:r>
        <w:t>to install it is high due to the difficulty of installation</w:t>
      </w:r>
      <w:r w:rsidR="00D909B9">
        <w:t xml:space="preserve"> which is down to the difficulty of disassembling your device, such as missing access panels to the hard drive, memory and other </w:t>
      </w:r>
      <w:r w:rsidR="005D7ED4">
        <w:t xml:space="preserve">commonly </w:t>
      </w:r>
      <w:r w:rsidR="00D909B9">
        <w:t>replace</w:t>
      </w:r>
      <w:r w:rsidR="005D7ED4">
        <w:t>d</w:t>
      </w:r>
      <w:r w:rsidR="00D909B9">
        <w:t xml:space="preserve"> components, so your device must be entirely disassembled to get at the parts required to be replaced, fixed or upgraded to restore the machine back to full functionality.</w:t>
      </w:r>
      <w:r w:rsidR="005D7ED4">
        <w:t xml:space="preserve"> This can include things like adhesive to hold panels and screen together you need to cut around, delicate clips and lack of screws to make it harder and more delicate to access your device.</w:t>
      </w:r>
    </w:p>
    <w:p w14:paraId="2D615050" w14:textId="77777777" w:rsidR="00624143" w:rsidRDefault="00D909B9">
      <w:r>
        <w:t xml:space="preserve">Thirdly, you may end up in a situation where you have both of the above, high cost for labour and the part or you may be told it isn’t possible due to </w:t>
      </w:r>
      <w:r w:rsidR="005D7ED4">
        <w:t>nothing that can be</w:t>
      </w:r>
      <w:r>
        <w:t xml:space="preserve"> replaced in the machine without replacing entire components like the motherboard or screen assembly, due to components being soldered on or impossible to replace separately without expensive equipment </w:t>
      </w:r>
      <w:r w:rsidR="005D7ED4">
        <w:t>by design.</w:t>
      </w:r>
    </w:p>
    <w:p w14:paraId="0952DE97" w14:textId="77777777" w:rsidR="00E47B63" w:rsidRDefault="00E47B63">
      <w:r>
        <w:t>Fourthly,</w:t>
      </w:r>
      <w:r w:rsidR="00D909B9">
        <w:t xml:space="preserve"> you may find repair is not possible due to lack of Schematics or Manuals unavailable from the OEM making the repair unsafe to proceed without knowledge of the correct value components required in order t</w:t>
      </w:r>
      <w:r>
        <w:t xml:space="preserve">o perform </w:t>
      </w:r>
      <w:proofErr w:type="gramStart"/>
      <w:r>
        <w:t>lower level</w:t>
      </w:r>
      <w:proofErr w:type="gramEnd"/>
      <w:r>
        <w:t xml:space="preserve"> component repair on the motherboard or other circuitry required to make the device functional as it was before.</w:t>
      </w:r>
    </w:p>
    <w:p w14:paraId="4B31EBF2" w14:textId="77777777" w:rsidR="00E47B63" w:rsidRDefault="00E47B63">
      <w:r>
        <w:t xml:space="preserve">Lastly, your device will get damaged if it is attempted to be taken apart. Plastic clips, exposed displays that you have to pry around to get the back off in order to access components, these are anti repair </w:t>
      </w:r>
      <w:proofErr w:type="gramStart"/>
      <w:r>
        <w:t>computers</w:t>
      </w:r>
      <w:proofErr w:type="gramEnd"/>
      <w:r>
        <w:t xml:space="preserve"> and I can tell you if you walk into your local retailer and look at “All-in-One” style computers, ask the Tech guys how easy it is to upgrade them and what the process is, I’ll tell you it’s unreasonable.</w:t>
      </w:r>
    </w:p>
    <w:p w14:paraId="55357961" w14:textId="77777777" w:rsidR="00E47B63" w:rsidRDefault="00E47B63">
      <w:r>
        <w:t xml:space="preserve">This is a true reality and I have experienced all of these cases which result in quotes that can sometimes be reasonable and sometimes be unreasonable due to how the manufacturer prices their parts like sealed touchscreen assemblies, glass, specific to that device, can cost almost double what the device costed brand new. You see those HP Pavilion X360 Flippy touchscreen laptops? </w:t>
      </w:r>
      <w:proofErr w:type="gramStart"/>
      <w:r>
        <w:t>Yeah</w:t>
      </w:r>
      <w:proofErr w:type="gramEnd"/>
      <w:r>
        <w:t xml:space="preserve"> those screen assemblies cost the same price as the machine brand new day 1 off the shelf. I’m not kidding, it’s ridiculous and should be illegal. Crac</w:t>
      </w:r>
      <w:r w:rsidR="005D7ED4">
        <w:t>ked your screen? Buy a new one is the economical answer.</w:t>
      </w:r>
    </w:p>
    <w:p w14:paraId="7F7E6F9A" w14:textId="77777777" w:rsidR="00E47B63" w:rsidRDefault="00E47B63">
      <w:r>
        <w:lastRenderedPageBreak/>
        <w:t>I would love to see Right to Repair in Australia with the power like Consumer Law has and uncut, unfiltered legislation to make a change globally. If we pass this before others do, it will ripple globally. Once a manufacturer has to change their device for one country, that costs more than just changing it to be the same model globally and that’s a win for your everyday consumer. Schematics are valuable, reasonable parts and costs are available and availability of said parts. I wish I didn’t have to sit here, at 20 years old and type this up on my computer. I hope I can see the future with repairable devices that end up out of e-waste and in the hands of those that need everyday computing. Remember, only half the huma</w:t>
      </w:r>
      <w:r w:rsidR="005D7ED4">
        <w:t>n population is on the internet, there is a lot more users to eventually get computers.</w:t>
      </w:r>
    </w:p>
    <w:p w14:paraId="308C6055" w14:textId="77777777" w:rsidR="00E47B63" w:rsidRDefault="00E47B63"/>
    <w:p w14:paraId="14585A40" w14:textId="77777777" w:rsidR="00E47B63" w:rsidRDefault="00E47B63">
      <w:r>
        <w:t xml:space="preserve">Thank you for reading my paper, I know you have a lot of submissions and I appreciate your time. </w:t>
      </w:r>
    </w:p>
    <w:sectPr w:rsidR="00E47B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F06C3"/>
    <w:multiLevelType w:val="hybridMultilevel"/>
    <w:tmpl w:val="744C0B98"/>
    <w:lvl w:ilvl="0" w:tplc="E85CC08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4C92D61"/>
    <w:multiLevelType w:val="hybridMultilevel"/>
    <w:tmpl w:val="923A1F52"/>
    <w:lvl w:ilvl="0" w:tplc="9E3A840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1AD"/>
    <w:rsid w:val="001800F0"/>
    <w:rsid w:val="005D7ED4"/>
    <w:rsid w:val="00624143"/>
    <w:rsid w:val="007C11AD"/>
    <w:rsid w:val="00B064DE"/>
    <w:rsid w:val="00B472D1"/>
    <w:rsid w:val="00D909B9"/>
    <w:rsid w:val="00E47B63"/>
    <w:rsid w:val="00FB57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26CE5"/>
  <w15:chartTrackingRefBased/>
  <w15:docId w15:val="{86678FE3-29D3-493F-B739-7912851F1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1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Dateadded xmlns="0ad56286-c3bf-404c-927b-63d63b20e0ba">2021-06-29T06:14:01+00:00</Dateadded>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RREP-2110725275-3188</_dlc_DocId>
    <_dlc_DocIdUrl xmlns="ffbe827b-229f-4d45-a454-c5723c898f52">
      <Url>https://pcgov.sharepoint.com/teams/repair/_layouts/15/DocIdRedir.aspx?ID=RREP-2110725275-3188</Url>
      <Description>RREP-2110725275-3188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9" ma:contentTypeDescription="" ma:contentTypeScope="" ma:versionID="307fe69332ff31aa3ae61fa10e29efad">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be631dab1a7237bd9b8be0f88b69359d"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element ref="ns3:MediaLengthInSeconds" minOccurs="0"/>
                <xsd:element ref="ns3:Datead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Dateadded" ma:index="26" nillable="true" ma:displayName="Date added" ma:default="[today]" ma:format="DateOnly" ma:internalName="Dateadd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E3B2A3-F5EB-455F-AB2D-040EC416B1AC}">
  <ds:schemaRefs>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ffbe827b-229f-4d45-a454-c5723c898f52"/>
    <ds:schemaRef ds:uri="http://www.w3.org/XML/1998/namespace"/>
    <ds:schemaRef ds:uri="0ad56286-c3bf-404c-927b-63d63b20e0b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5EAE48C-7F32-40AE-9F2D-DEEC2838D878}">
  <ds:schemaRefs>
    <ds:schemaRef ds:uri="http://schemas.microsoft.com/sharepoint/v3/contenttype/forms"/>
  </ds:schemaRefs>
</ds:datastoreItem>
</file>

<file path=customXml/itemProps3.xml><?xml version="1.0" encoding="utf-8"?>
<ds:datastoreItem xmlns:ds="http://schemas.openxmlformats.org/officeDocument/2006/customXml" ds:itemID="{A79E4595-E061-46A4-8C85-A929B95F3D58}">
  <ds:schemaRefs>
    <ds:schemaRef ds:uri="http://schemas.microsoft.com/sharepoint/events"/>
  </ds:schemaRefs>
</ds:datastoreItem>
</file>

<file path=customXml/itemProps4.xml><?xml version="1.0" encoding="utf-8"?>
<ds:datastoreItem xmlns:ds="http://schemas.openxmlformats.org/officeDocument/2006/customXml" ds:itemID="{8DAD89A3-8209-4171-B07F-4D69A2239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Submission DR153 - Curtis Whapshott - Right to Repair - Public inquiry</vt:lpstr>
    </vt:vector>
  </TitlesOfParts>
  <Company>Curtis Whapshott</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DR153 - Curtis Whapshott - Right to Repair - Public inquiry</dc:title>
  <dc:subject/>
  <dc:creator>Curtis Whapshott</dc:creator>
  <cp:keywords/>
  <dc:description/>
  <cp:lastModifiedBy>Alston, Chris</cp:lastModifiedBy>
  <cp:revision>3</cp:revision>
  <dcterms:created xsi:type="dcterms:W3CDTF">2021-06-29T06:14:00Z</dcterms:created>
  <dcterms:modified xsi:type="dcterms:W3CDTF">2021-06-29T06:21:00Z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d7512175-ddcd-4f55-aee8-9ce2c471e063</vt:lpwstr>
  </property>
</Properties>
</file>